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460DAF" w14:textId="4A291B6E" w:rsidR="003F5630" w:rsidRPr="004E639E" w:rsidRDefault="004E639E" w:rsidP="004E639E">
      <w:pPr>
        <w:spacing w:line="192" w:lineRule="auto"/>
        <w:jc w:val="right"/>
        <w:rPr>
          <w:rFonts w:ascii="Times New Roman" w:hAnsi="Times New Roman" w:cs="Times New Roman"/>
          <w:b/>
          <w:bCs/>
        </w:rPr>
      </w:pPr>
      <w:r w:rsidRPr="004E639E">
        <w:rPr>
          <w:rFonts w:ascii="Times New Roman" w:hAnsi="Times New Roman" w:cs="Times New Roman"/>
          <w:b/>
          <w:bCs/>
        </w:rPr>
        <w:t xml:space="preserve">Додаток </w:t>
      </w:r>
      <w:r w:rsidR="00DA48E4">
        <w:rPr>
          <w:rFonts w:ascii="Times New Roman" w:hAnsi="Times New Roman" w:cs="Times New Roman"/>
          <w:b/>
          <w:bCs/>
        </w:rPr>
        <w:t xml:space="preserve"> </w:t>
      </w:r>
      <w:r w:rsidRPr="004E639E">
        <w:rPr>
          <w:rFonts w:ascii="Times New Roman" w:hAnsi="Times New Roman" w:cs="Times New Roman"/>
          <w:b/>
          <w:bCs/>
        </w:rPr>
        <w:t xml:space="preserve">до </w:t>
      </w:r>
    </w:p>
    <w:p w14:paraId="48D5149F" w14:textId="68AEF289" w:rsidR="004E639E" w:rsidRPr="004E639E" w:rsidRDefault="004E639E" w:rsidP="004E639E">
      <w:pPr>
        <w:spacing w:line="192" w:lineRule="auto"/>
        <w:jc w:val="right"/>
        <w:rPr>
          <w:rFonts w:ascii="Times New Roman" w:hAnsi="Times New Roman" w:cs="Times New Roman"/>
          <w:b/>
          <w:bCs/>
        </w:rPr>
      </w:pPr>
      <w:r w:rsidRPr="004E639E">
        <w:rPr>
          <w:rFonts w:ascii="Times New Roman" w:hAnsi="Times New Roman" w:cs="Times New Roman"/>
          <w:b/>
          <w:bCs/>
        </w:rPr>
        <w:t>рішення виконавчого комітету</w:t>
      </w:r>
    </w:p>
    <w:p w14:paraId="61F5E78F" w14:textId="108808CA" w:rsidR="004E639E" w:rsidRDefault="004E639E" w:rsidP="004E639E">
      <w:pPr>
        <w:spacing w:line="192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</w:t>
      </w:r>
      <w:r w:rsidRPr="004E639E">
        <w:rPr>
          <w:rFonts w:ascii="Times New Roman" w:hAnsi="Times New Roman" w:cs="Times New Roman"/>
          <w:b/>
          <w:bCs/>
        </w:rPr>
        <w:t>ід</w:t>
      </w:r>
      <w:r w:rsidR="00EE1810">
        <w:rPr>
          <w:rFonts w:ascii="Times New Roman" w:hAnsi="Times New Roman" w:cs="Times New Roman"/>
          <w:b/>
          <w:bCs/>
        </w:rPr>
        <w:t xml:space="preserve"> 15.02.2022 </w:t>
      </w:r>
      <w:r w:rsidRPr="004E639E">
        <w:rPr>
          <w:rFonts w:ascii="Times New Roman" w:hAnsi="Times New Roman" w:cs="Times New Roman"/>
          <w:b/>
          <w:bCs/>
        </w:rPr>
        <w:t>№</w:t>
      </w:r>
      <w:r w:rsidR="00EE1810">
        <w:rPr>
          <w:rFonts w:ascii="Times New Roman" w:hAnsi="Times New Roman" w:cs="Times New Roman"/>
          <w:b/>
          <w:bCs/>
        </w:rPr>
        <w:t>49</w:t>
      </w:r>
      <w:bookmarkStart w:id="0" w:name="_GoBack"/>
      <w:bookmarkEnd w:id="0"/>
    </w:p>
    <w:p w14:paraId="14831A3E" w14:textId="049274B9" w:rsidR="004E639E" w:rsidRDefault="004E639E" w:rsidP="004E639E">
      <w:pPr>
        <w:spacing w:line="192" w:lineRule="auto"/>
        <w:jc w:val="right"/>
        <w:rPr>
          <w:rFonts w:ascii="Times New Roman" w:hAnsi="Times New Roman" w:cs="Times New Roman"/>
          <w:b/>
          <w:bCs/>
        </w:rPr>
      </w:pPr>
    </w:p>
    <w:p w14:paraId="7451285F" w14:textId="1A92172C" w:rsidR="004E639E" w:rsidRPr="004E639E" w:rsidRDefault="004E639E" w:rsidP="004E639E">
      <w:pPr>
        <w:spacing w:line="19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639E">
        <w:rPr>
          <w:rFonts w:ascii="Times New Roman" w:hAnsi="Times New Roman" w:cs="Times New Roman"/>
          <w:b/>
          <w:bCs/>
          <w:sz w:val="28"/>
          <w:szCs w:val="28"/>
        </w:rPr>
        <w:t>Перелік проектів</w:t>
      </w:r>
    </w:p>
    <w:p w14:paraId="718FB225" w14:textId="5BC4116A" w:rsidR="004E639E" w:rsidRPr="004E639E" w:rsidRDefault="004E639E" w:rsidP="004E639E">
      <w:pPr>
        <w:spacing w:line="19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Pr="004E639E">
        <w:rPr>
          <w:rFonts w:ascii="Times New Roman" w:hAnsi="Times New Roman" w:cs="Times New Roman"/>
          <w:b/>
          <w:bCs/>
          <w:sz w:val="28"/>
          <w:szCs w:val="28"/>
        </w:rPr>
        <w:t>ля участі в 202</w:t>
      </w:r>
      <w:r w:rsidR="009B495F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4E639E">
        <w:rPr>
          <w:rFonts w:ascii="Times New Roman" w:hAnsi="Times New Roman" w:cs="Times New Roman"/>
          <w:b/>
          <w:bCs/>
          <w:sz w:val="28"/>
          <w:szCs w:val="28"/>
        </w:rPr>
        <w:t xml:space="preserve"> році в обласному конкурсі проектів регіонального розвитку Львівської області</w:t>
      </w: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846"/>
        <w:gridCol w:w="6350"/>
        <w:gridCol w:w="4252"/>
        <w:gridCol w:w="3261"/>
      </w:tblGrid>
      <w:tr w:rsidR="002548CC" w14:paraId="5CDA4B7F" w14:textId="77777777" w:rsidTr="00D8130E">
        <w:tc>
          <w:tcPr>
            <w:tcW w:w="846" w:type="dxa"/>
          </w:tcPr>
          <w:p w14:paraId="2DB89024" w14:textId="77777777" w:rsidR="002548CC" w:rsidRPr="00B02A67" w:rsidRDefault="002548CC" w:rsidP="005C59D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2A6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6350" w:type="dxa"/>
          </w:tcPr>
          <w:p w14:paraId="1C7E79CA" w14:textId="77777777" w:rsidR="002548CC" w:rsidRPr="00B02A67" w:rsidRDefault="002548CC" w:rsidP="005C59D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2A6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</w:t>
            </w:r>
          </w:p>
        </w:tc>
        <w:tc>
          <w:tcPr>
            <w:tcW w:w="4252" w:type="dxa"/>
          </w:tcPr>
          <w:p w14:paraId="637A9D37" w14:textId="77777777" w:rsidR="002548CC" w:rsidRPr="00B02A67" w:rsidRDefault="002548CC" w:rsidP="005C59D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2A6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Відповідальний структурний підрозділ</w:t>
            </w:r>
          </w:p>
        </w:tc>
        <w:tc>
          <w:tcPr>
            <w:tcW w:w="3261" w:type="dxa"/>
          </w:tcPr>
          <w:p w14:paraId="71EE4502" w14:textId="77777777" w:rsidR="002548CC" w:rsidRPr="00B02A67" w:rsidRDefault="002548CC" w:rsidP="005C59D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2A6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Пріоритет конкурсу</w:t>
            </w:r>
          </w:p>
        </w:tc>
      </w:tr>
      <w:tr w:rsidR="002548CC" w14:paraId="2093317A" w14:textId="77777777" w:rsidTr="00446983">
        <w:trPr>
          <w:trHeight w:val="1457"/>
        </w:trPr>
        <w:tc>
          <w:tcPr>
            <w:tcW w:w="846" w:type="dxa"/>
          </w:tcPr>
          <w:p w14:paraId="3D8F2506" w14:textId="667F0FCF" w:rsidR="002548CC" w:rsidRPr="00B02A67" w:rsidRDefault="002548CC" w:rsidP="005C59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50" w:type="dxa"/>
          </w:tcPr>
          <w:p w14:paraId="378C2182" w14:textId="7648335D" w:rsidR="002548CC" w:rsidRPr="00B02A67" w:rsidRDefault="00446983" w:rsidP="00896B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2A67">
              <w:rPr>
                <w:rFonts w:ascii="Times New Roman" w:hAnsi="Times New Roman" w:cs="Times New Roman"/>
                <w:sz w:val="28"/>
                <w:szCs w:val="28"/>
              </w:rPr>
              <w:t>Ремонтно -реставраційні роботи фасадів пам’ятки архітектури місцевого значення</w:t>
            </w:r>
            <w:r w:rsidR="00896B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40E5">
              <w:rPr>
                <w:rFonts w:ascii="Times New Roman" w:hAnsi="Times New Roman" w:cs="Times New Roman"/>
                <w:sz w:val="28"/>
                <w:szCs w:val="28"/>
              </w:rPr>
              <w:t>охоронний номер 707-М</w:t>
            </w:r>
            <w:r w:rsidR="00896B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40E5">
              <w:rPr>
                <w:rFonts w:ascii="Times New Roman" w:hAnsi="Times New Roman" w:cs="Times New Roman"/>
                <w:sz w:val="28"/>
                <w:szCs w:val="28"/>
              </w:rPr>
              <w:t xml:space="preserve">-  Палацу ( музей </w:t>
            </w:r>
            <w:r w:rsidRPr="00B02A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540E5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proofErr w:type="spellStart"/>
            <w:r w:rsidRPr="00B02A67">
              <w:rPr>
                <w:rFonts w:ascii="Times New Roman" w:hAnsi="Times New Roman" w:cs="Times New Roman"/>
                <w:sz w:val="28"/>
                <w:szCs w:val="28"/>
              </w:rPr>
              <w:t>Дрогобиччина</w:t>
            </w:r>
            <w:proofErr w:type="spellEnd"/>
            <w:r w:rsidRPr="006540E5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r w:rsidRPr="00B02A67">
              <w:rPr>
                <w:rFonts w:ascii="Times New Roman" w:hAnsi="Times New Roman" w:cs="Times New Roman"/>
                <w:sz w:val="28"/>
                <w:szCs w:val="28"/>
              </w:rPr>
              <w:t xml:space="preserve">), на </w:t>
            </w:r>
            <w:proofErr w:type="spellStart"/>
            <w:r w:rsidRPr="00B02A67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B02A67">
              <w:rPr>
                <w:rFonts w:ascii="Times New Roman" w:hAnsi="Times New Roman" w:cs="Times New Roman"/>
                <w:sz w:val="28"/>
                <w:szCs w:val="28"/>
              </w:rPr>
              <w:t xml:space="preserve"> Шевченка 38,</w:t>
            </w:r>
            <w:r w:rsidR="00896B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2A67">
              <w:rPr>
                <w:rFonts w:ascii="Times New Roman" w:hAnsi="Times New Roman" w:cs="Times New Roman"/>
                <w:sz w:val="28"/>
                <w:szCs w:val="28"/>
              </w:rPr>
              <w:t>у місті Дрогобичі Львівської області</w:t>
            </w:r>
          </w:p>
        </w:tc>
        <w:tc>
          <w:tcPr>
            <w:tcW w:w="4252" w:type="dxa"/>
          </w:tcPr>
          <w:p w14:paraId="73E31B6E" w14:textId="1162C951" w:rsidR="002548CC" w:rsidRPr="00B02A67" w:rsidRDefault="00446983" w:rsidP="00EC2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Управління культури та розвитку туризму</w:t>
            </w:r>
            <w:r w:rsidR="002548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48CC" w:rsidRPr="00B02A67">
              <w:rPr>
                <w:rFonts w:ascii="Times New Roman" w:hAnsi="Times New Roman" w:cs="Times New Roman"/>
                <w:sz w:val="28"/>
                <w:szCs w:val="28"/>
              </w:rPr>
              <w:t>Дрогобицької міської ради</w:t>
            </w:r>
          </w:p>
        </w:tc>
        <w:tc>
          <w:tcPr>
            <w:tcW w:w="3261" w:type="dxa"/>
          </w:tcPr>
          <w:p w14:paraId="6AA03EB9" w14:textId="47FAAF13" w:rsidR="002548CC" w:rsidRPr="00B02A67" w:rsidRDefault="00896BAF" w:rsidP="005C59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Інше</w:t>
            </w:r>
          </w:p>
        </w:tc>
      </w:tr>
      <w:tr w:rsidR="002548CC" w14:paraId="72B22452" w14:textId="77777777" w:rsidTr="00D8130E">
        <w:trPr>
          <w:trHeight w:val="360"/>
        </w:trPr>
        <w:tc>
          <w:tcPr>
            <w:tcW w:w="846" w:type="dxa"/>
          </w:tcPr>
          <w:p w14:paraId="49DDC8DF" w14:textId="78A2DC22" w:rsidR="002548CC" w:rsidRPr="00B02A67" w:rsidRDefault="002548CC" w:rsidP="005C59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50" w:type="dxa"/>
          </w:tcPr>
          <w:p w14:paraId="5C6FEBA7" w14:textId="0ABC7425" w:rsidR="002548CC" w:rsidRPr="00C14D53" w:rsidRDefault="00C14D53" w:rsidP="005C59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D53">
              <w:rPr>
                <w:rFonts w:ascii="Times New Roman" w:hAnsi="Times New Roman" w:cs="Times New Roman"/>
                <w:sz w:val="28"/>
                <w:szCs w:val="28"/>
              </w:rPr>
              <w:t>Реконструкція квартальних водопровідних мереж  низького тиску по вул. Самбірській в м. Дрогобич Львівської області</w:t>
            </w:r>
          </w:p>
        </w:tc>
        <w:tc>
          <w:tcPr>
            <w:tcW w:w="4252" w:type="dxa"/>
          </w:tcPr>
          <w:p w14:paraId="5050289D" w14:textId="7E41B3FD" w:rsidR="002548CC" w:rsidRPr="00AB2FA1" w:rsidRDefault="00AB2FA1" w:rsidP="005C59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2FA1">
              <w:rPr>
                <w:rFonts w:ascii="Times New Roman" w:hAnsi="Times New Roman" w:cs="Times New Roman"/>
                <w:sz w:val="28"/>
                <w:szCs w:val="28"/>
              </w:rPr>
              <w:t>КП «</w:t>
            </w:r>
            <w:proofErr w:type="spellStart"/>
            <w:r w:rsidRPr="00AB2FA1">
              <w:rPr>
                <w:rFonts w:ascii="Times New Roman" w:hAnsi="Times New Roman" w:cs="Times New Roman"/>
                <w:sz w:val="28"/>
                <w:szCs w:val="28"/>
              </w:rPr>
              <w:t>Дрогобичводоканал</w:t>
            </w:r>
            <w:proofErr w:type="spellEnd"/>
            <w:r w:rsidRPr="00AB2FA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2A67">
              <w:rPr>
                <w:rFonts w:ascii="Times New Roman" w:hAnsi="Times New Roman" w:cs="Times New Roman"/>
                <w:sz w:val="28"/>
                <w:szCs w:val="28"/>
              </w:rPr>
              <w:t>Дрогобицької міської ради</w:t>
            </w:r>
          </w:p>
        </w:tc>
        <w:tc>
          <w:tcPr>
            <w:tcW w:w="3261" w:type="dxa"/>
          </w:tcPr>
          <w:p w14:paraId="2E32ECC6" w14:textId="4EF1D337" w:rsidR="002548CC" w:rsidRPr="00B02A67" w:rsidRDefault="002548CC" w:rsidP="005C59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Житлово-комунальне господарство</w:t>
            </w:r>
          </w:p>
        </w:tc>
      </w:tr>
      <w:tr w:rsidR="00C14D53" w14:paraId="6A72DC43" w14:textId="77777777" w:rsidTr="00D8130E">
        <w:trPr>
          <w:trHeight w:val="360"/>
        </w:trPr>
        <w:tc>
          <w:tcPr>
            <w:tcW w:w="846" w:type="dxa"/>
          </w:tcPr>
          <w:p w14:paraId="429A9AC0" w14:textId="5378F5CB" w:rsidR="00C14D53" w:rsidRDefault="00C14D53" w:rsidP="005C59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50" w:type="dxa"/>
          </w:tcPr>
          <w:p w14:paraId="402F9C01" w14:textId="0CFBF74E" w:rsidR="00C14D53" w:rsidRPr="00514566" w:rsidRDefault="00C14D53" w:rsidP="000525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Капітальний ремонт </w:t>
            </w:r>
            <w:r w:rsidRPr="00DA48E4">
              <w:rPr>
                <w:rFonts w:ascii="Times New Roman" w:hAnsi="Times New Roman" w:cs="Times New Roman"/>
                <w:sz w:val="28"/>
                <w:szCs w:val="28"/>
              </w:rPr>
              <w:t>відділень паліативної допомоги для КНП "Дрогобицька районна лікарня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48E4">
              <w:rPr>
                <w:rFonts w:ascii="Times New Roman" w:hAnsi="Times New Roman" w:cs="Times New Roman"/>
                <w:sz w:val="28"/>
                <w:szCs w:val="28"/>
              </w:rPr>
              <w:t xml:space="preserve">" Дрогобицької міської ради у с. </w:t>
            </w:r>
            <w:proofErr w:type="spellStart"/>
            <w:r w:rsidRPr="00DA48E4">
              <w:rPr>
                <w:rFonts w:ascii="Times New Roman" w:hAnsi="Times New Roman" w:cs="Times New Roman"/>
                <w:sz w:val="28"/>
                <w:szCs w:val="28"/>
              </w:rPr>
              <w:t>Рихтичі</w:t>
            </w:r>
            <w:proofErr w:type="spellEnd"/>
            <w:r w:rsidRPr="00DA48E4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КНП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Меденицька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лікарня»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Меденицької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селищної ради у </w:t>
            </w:r>
            <w:r w:rsidRPr="00DA48E4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DA48E4">
              <w:rPr>
                <w:rFonts w:ascii="Times New Roman" w:hAnsi="Times New Roman" w:cs="Times New Roman"/>
                <w:sz w:val="28"/>
                <w:szCs w:val="28"/>
              </w:rPr>
              <w:t>Грушів</w:t>
            </w:r>
            <w:proofErr w:type="spellEnd"/>
            <w:r w:rsidRPr="00DA48E4">
              <w:rPr>
                <w:rFonts w:ascii="Times New Roman" w:hAnsi="Times New Roman" w:cs="Times New Roman"/>
                <w:sz w:val="28"/>
                <w:szCs w:val="28"/>
              </w:rPr>
              <w:t>, Львівська обл</w:t>
            </w:r>
            <w:r w:rsidR="0044698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</w:tcPr>
          <w:p w14:paraId="4C8ED63C" w14:textId="78888652" w:rsidR="00C14D53" w:rsidRPr="00B02A67" w:rsidRDefault="00C14D53" w:rsidP="005C59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Відділ охорони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здоров</w:t>
            </w:r>
            <w:proofErr w:type="spellEnd"/>
            <w:r w:rsidRPr="00EC28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</w:t>
            </w:r>
            <w:r w:rsidRPr="00B02A67">
              <w:rPr>
                <w:rFonts w:ascii="Times New Roman" w:hAnsi="Times New Roman" w:cs="Times New Roman"/>
                <w:sz w:val="28"/>
                <w:szCs w:val="28"/>
              </w:rPr>
              <w:t>Дрогобицької міської ради</w:t>
            </w:r>
          </w:p>
        </w:tc>
        <w:tc>
          <w:tcPr>
            <w:tcW w:w="3261" w:type="dxa"/>
          </w:tcPr>
          <w:p w14:paraId="1EBD97BC" w14:textId="1DCD4C36" w:rsidR="00C14D53" w:rsidRPr="00B02A67" w:rsidRDefault="00C14D53" w:rsidP="005C59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Медицина</w:t>
            </w:r>
          </w:p>
        </w:tc>
      </w:tr>
    </w:tbl>
    <w:p w14:paraId="1AF2C662" w14:textId="09D99C0C" w:rsidR="004E639E" w:rsidRDefault="004E639E" w:rsidP="004E639E">
      <w:pPr>
        <w:spacing w:line="192" w:lineRule="auto"/>
        <w:jc w:val="center"/>
        <w:rPr>
          <w:rFonts w:ascii="Times New Roman" w:hAnsi="Times New Roman" w:cs="Times New Roman"/>
          <w:b/>
          <w:bCs/>
        </w:rPr>
      </w:pPr>
    </w:p>
    <w:p w14:paraId="29195867" w14:textId="77777777" w:rsidR="004E639E" w:rsidRPr="00B02A67" w:rsidRDefault="004E639E" w:rsidP="004E639E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02A6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Заступник міського голови з питань </w:t>
      </w:r>
    </w:p>
    <w:p w14:paraId="4C612A2E" w14:textId="77777777" w:rsidR="004E639E" w:rsidRPr="00B02A67" w:rsidRDefault="004E639E" w:rsidP="004E639E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02A6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діяльності виконавчих органів,  </w:t>
      </w:r>
    </w:p>
    <w:p w14:paraId="469BFA7B" w14:textId="24F956CE" w:rsidR="004E639E" w:rsidRDefault="004E639E" w:rsidP="004E639E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02A6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керуючий справами виконкому</w:t>
      </w:r>
      <w:r w:rsidRPr="00B02A6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B02A6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B02A6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B02A6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  <w:t xml:space="preserve"> </w:t>
      </w:r>
      <w:r w:rsidRPr="00B02A6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B02A6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</w:t>
      </w:r>
      <w:r w:rsidR="0025738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олодимир</w:t>
      </w:r>
      <w:r w:rsidRPr="00B02A6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К</w:t>
      </w:r>
      <w:r w:rsidR="0084147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ОЦЮБА</w:t>
      </w:r>
    </w:p>
    <w:p w14:paraId="04F5690D" w14:textId="77777777" w:rsidR="006F325A" w:rsidRDefault="006F325A" w:rsidP="004E639E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14:paraId="55CBBC83" w14:textId="77777777" w:rsidR="006F325A" w:rsidRDefault="006F325A" w:rsidP="004E639E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14:paraId="040BCE8D" w14:textId="77777777" w:rsidR="006F325A" w:rsidRDefault="006F325A" w:rsidP="004E639E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14:paraId="53FFAC59" w14:textId="77777777" w:rsidR="006F325A" w:rsidRDefault="006F325A" w:rsidP="004E639E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14:paraId="61137A6A" w14:textId="77777777" w:rsidR="0084147C" w:rsidRDefault="0084147C" w:rsidP="004E639E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14:paraId="434C2952" w14:textId="77777777" w:rsidR="0084147C" w:rsidRDefault="0084147C" w:rsidP="004E639E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14:paraId="5BDA0F72" w14:textId="77777777" w:rsidR="0084147C" w:rsidRDefault="0084147C" w:rsidP="004E639E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14:paraId="7E63A919" w14:textId="77777777" w:rsidR="004E639E" w:rsidRPr="004E639E" w:rsidRDefault="004E639E" w:rsidP="004E639E">
      <w:pPr>
        <w:spacing w:line="192" w:lineRule="auto"/>
        <w:jc w:val="center"/>
        <w:rPr>
          <w:rFonts w:ascii="Times New Roman" w:hAnsi="Times New Roman" w:cs="Times New Roman"/>
          <w:b/>
          <w:bCs/>
        </w:rPr>
      </w:pPr>
    </w:p>
    <w:sectPr w:rsidR="004E639E" w:rsidRPr="004E639E" w:rsidSect="00817E06">
      <w:pgSz w:w="16838" w:h="11906" w:orient="landscape"/>
      <w:pgMar w:top="426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B20"/>
    <w:rsid w:val="000525B9"/>
    <w:rsid w:val="000B7A1E"/>
    <w:rsid w:val="00157E7D"/>
    <w:rsid w:val="00241AF4"/>
    <w:rsid w:val="002548CC"/>
    <w:rsid w:val="0025738E"/>
    <w:rsid w:val="003F483E"/>
    <w:rsid w:val="003F5630"/>
    <w:rsid w:val="00446983"/>
    <w:rsid w:val="004E639E"/>
    <w:rsid w:val="004F2B04"/>
    <w:rsid w:val="00514566"/>
    <w:rsid w:val="005D248F"/>
    <w:rsid w:val="0061652E"/>
    <w:rsid w:val="006540E5"/>
    <w:rsid w:val="006F325A"/>
    <w:rsid w:val="007D0834"/>
    <w:rsid w:val="00816090"/>
    <w:rsid w:val="00817E06"/>
    <w:rsid w:val="0084147C"/>
    <w:rsid w:val="00875B20"/>
    <w:rsid w:val="00896BAF"/>
    <w:rsid w:val="00997751"/>
    <w:rsid w:val="009B495F"/>
    <w:rsid w:val="00A949F1"/>
    <w:rsid w:val="00AB2FA1"/>
    <w:rsid w:val="00B54EB4"/>
    <w:rsid w:val="00B80125"/>
    <w:rsid w:val="00C14D53"/>
    <w:rsid w:val="00D04B2E"/>
    <w:rsid w:val="00D8130E"/>
    <w:rsid w:val="00DA48E4"/>
    <w:rsid w:val="00DD68FB"/>
    <w:rsid w:val="00EC0278"/>
    <w:rsid w:val="00EC2846"/>
    <w:rsid w:val="00EE1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B01CD"/>
  <w15:docId w15:val="{45C94817-6315-4CB2-9DA3-A0C86B394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63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F2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2B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 Перхун</dc:creator>
  <cp:lastModifiedBy>Tanya</cp:lastModifiedBy>
  <cp:revision>5</cp:revision>
  <cp:lastPrinted>2022-02-09T13:39:00Z</cp:lastPrinted>
  <dcterms:created xsi:type="dcterms:W3CDTF">2022-02-09T13:29:00Z</dcterms:created>
  <dcterms:modified xsi:type="dcterms:W3CDTF">2022-02-16T14:42:00Z</dcterms:modified>
</cp:coreProperties>
</file>