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F4F2" w14:textId="77777777" w:rsidR="00D176AA" w:rsidRPr="008D1F3A" w:rsidRDefault="00D176AA" w:rsidP="008035A7">
      <w:pPr>
        <w:spacing w:after="0" w:line="240" w:lineRule="auto"/>
        <w:ind w:firstLine="6946"/>
        <w:rPr>
          <w:rFonts w:ascii="Times New Roman" w:hAnsi="Times New Roman" w:cs="Times New Roman"/>
          <w:i/>
          <w:sz w:val="18"/>
          <w:lang w:val="uk-UA"/>
        </w:rPr>
      </w:pPr>
    </w:p>
    <w:p w14:paraId="680B0853" w14:textId="77777777" w:rsidR="000534F3" w:rsidRPr="000534F3" w:rsidRDefault="000534F3" w:rsidP="004941EB">
      <w:pPr>
        <w:tabs>
          <w:tab w:val="left" w:pos="426"/>
          <w:tab w:val="left" w:pos="5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B5570" w14:textId="77777777" w:rsidR="000534F3" w:rsidRPr="000534F3" w:rsidRDefault="000534F3" w:rsidP="004941E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951C7" w14:textId="53A1EF10" w:rsidR="000534F3" w:rsidRPr="000534F3" w:rsidRDefault="000534F3" w:rsidP="004941EB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91D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534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  <w:r w:rsidR="00A14BAC">
        <w:rPr>
          <w:rFonts w:ascii="Times New Roman" w:hAnsi="Times New Roman" w:cs="Times New Roman"/>
          <w:sz w:val="28"/>
          <w:szCs w:val="28"/>
          <w:lang w:val="uk-UA"/>
        </w:rPr>
        <w:t>25 червня 2025 р.</w:t>
      </w:r>
      <w:r w:rsidRPr="000534F3">
        <w:rPr>
          <w:rFonts w:ascii="Times New Roman" w:hAnsi="Times New Roman" w:cs="Times New Roman"/>
          <w:sz w:val="28"/>
          <w:szCs w:val="28"/>
        </w:rPr>
        <w:t xml:space="preserve"> № </w:t>
      </w:r>
      <w:r w:rsidR="00A14BAC">
        <w:rPr>
          <w:rFonts w:ascii="Times New Roman" w:hAnsi="Times New Roman" w:cs="Times New Roman"/>
          <w:sz w:val="28"/>
          <w:szCs w:val="28"/>
          <w:lang w:val="uk-UA"/>
        </w:rPr>
        <w:t>434-р</w:t>
      </w:r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6E618" w14:textId="77777777" w:rsidR="004941EB" w:rsidRDefault="000534F3" w:rsidP="00E00DE7">
      <w:pPr>
        <w:tabs>
          <w:tab w:val="left" w:pos="720"/>
          <w:tab w:val="left" w:pos="52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DD577" w14:textId="0956153E" w:rsidR="000534F3" w:rsidRPr="00E1329B" w:rsidRDefault="000534F3" w:rsidP="00E00DE7">
      <w:pPr>
        <w:tabs>
          <w:tab w:val="left" w:pos="720"/>
          <w:tab w:val="left" w:pos="52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329B">
        <w:rPr>
          <w:rFonts w:ascii="Times New Roman" w:hAnsi="Times New Roman" w:cs="Times New Roman"/>
          <w:b/>
          <w:bCs/>
          <w:sz w:val="32"/>
          <w:szCs w:val="32"/>
        </w:rPr>
        <w:t>С П И С О К</w:t>
      </w:r>
    </w:p>
    <w:p w14:paraId="161258A3" w14:textId="065789ED" w:rsidR="003A4363" w:rsidRPr="00AA2E5D" w:rsidRDefault="000534F3" w:rsidP="00AA2E5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534F3">
        <w:rPr>
          <w:rFonts w:ascii="Times New Roman" w:hAnsi="Times New Roman" w:cs="Times New Roman"/>
          <w:b/>
          <w:bCs/>
          <w:sz w:val="28"/>
          <w:szCs w:val="28"/>
        </w:rPr>
        <w:t>працівників</w:t>
      </w:r>
      <w:proofErr w:type="spellEnd"/>
      <w:r w:rsidRPr="000534F3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0534F3"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 w:rsidRPr="00053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34F3">
        <w:rPr>
          <w:rFonts w:ascii="Times New Roman" w:hAnsi="Times New Roman" w:cs="Times New Roman"/>
          <w:b/>
          <w:bCs/>
          <w:sz w:val="28"/>
          <w:szCs w:val="28"/>
        </w:rPr>
        <w:t>господарства</w:t>
      </w:r>
      <w:proofErr w:type="spellEnd"/>
      <w:r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4AEE" w:rsidRPr="000534F3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0333E0"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преміювання </w:t>
      </w:r>
      <w:r w:rsidR="00080F40" w:rsidRPr="000534F3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AF1A43"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</w:t>
      </w:r>
      <w:r w:rsidR="00080F40"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A43" w:rsidRPr="000534F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надбавки</w:t>
      </w:r>
      <w:r w:rsidR="00AF1A43" w:rsidRPr="00FA3D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посадових окладів, </w:t>
      </w:r>
      <w:proofErr w:type="gramStart"/>
      <w:r w:rsidR="00AF1A43" w:rsidRPr="00FA3D0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 урахуванням</w:t>
      </w:r>
      <w:proofErr w:type="gramEnd"/>
      <w:r w:rsidR="00AF1A43" w:rsidRPr="00FA3D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надбавки за ранг та вислугу років, за високі досягнення у праці або за вико</w:t>
      </w:r>
      <w:r w:rsidR="00BA4B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нання особливо важливої роботи </w:t>
      </w:r>
      <w:r w:rsidR="00430B78" w:rsidRPr="00FA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4D0C3B">
        <w:rPr>
          <w:rFonts w:ascii="Times New Roman" w:hAnsi="Times New Roman" w:cs="Times New Roman"/>
          <w:b/>
          <w:sz w:val="28"/>
          <w:szCs w:val="28"/>
          <w:lang w:val="uk-UA"/>
        </w:rPr>
        <w:t>червень</w:t>
      </w:r>
      <w:r w:rsidR="00430B78" w:rsidRPr="00FA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933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30B78" w:rsidRPr="00FA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tbl>
      <w:tblPr>
        <w:tblStyle w:val="a5"/>
        <w:tblW w:w="9953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4253"/>
        <w:gridCol w:w="1134"/>
        <w:gridCol w:w="1471"/>
      </w:tblGrid>
      <w:tr w:rsidR="00881B66" w:rsidRPr="00FA3D00" w14:paraId="0465453F" w14:textId="77777777" w:rsidTr="00547C14">
        <w:trPr>
          <w:trHeight w:val="240"/>
          <w:jc w:val="center"/>
        </w:trPr>
        <w:tc>
          <w:tcPr>
            <w:tcW w:w="3095" w:type="dxa"/>
            <w:vMerge w:val="restart"/>
            <w:vAlign w:val="center"/>
          </w:tcPr>
          <w:p w14:paraId="5D8AD42E" w14:textId="77777777" w:rsidR="00881B66" w:rsidRPr="00FA3D00" w:rsidRDefault="00881B66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253" w:type="dxa"/>
            <w:vMerge w:val="restart"/>
            <w:vAlign w:val="center"/>
          </w:tcPr>
          <w:p w14:paraId="31FAE099" w14:textId="77777777" w:rsidR="00881B66" w:rsidRPr="00FA3D00" w:rsidRDefault="00881B66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605" w:type="dxa"/>
            <w:gridSpan w:val="2"/>
          </w:tcPr>
          <w:p w14:paraId="18448373" w14:textId="5B8A4923" w:rsidR="00881B66" w:rsidRPr="00FA3D00" w:rsidRDefault="00881B66" w:rsidP="00A42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</w:t>
            </w:r>
          </w:p>
        </w:tc>
      </w:tr>
      <w:tr w:rsidR="005F3E5C" w:rsidRPr="00FA3D00" w14:paraId="4D4392C2" w14:textId="77777777" w:rsidTr="00881B66">
        <w:trPr>
          <w:trHeight w:val="585"/>
          <w:jc w:val="center"/>
        </w:trPr>
        <w:tc>
          <w:tcPr>
            <w:tcW w:w="3095" w:type="dxa"/>
            <w:vMerge/>
            <w:vAlign w:val="center"/>
          </w:tcPr>
          <w:p w14:paraId="18A78F8B" w14:textId="77777777" w:rsidR="005F3E5C" w:rsidRPr="00FA3D00" w:rsidRDefault="005F3E5C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14:paraId="6F3A89F4" w14:textId="77777777" w:rsidR="005F3E5C" w:rsidRPr="00FA3D00" w:rsidRDefault="005F3E5C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3CF67A7" w14:textId="07032F37" w:rsidR="005F3E5C" w:rsidRPr="00FA3D00" w:rsidRDefault="00881B66" w:rsidP="008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="005F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F3E5C"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14:paraId="33CB5A44" w14:textId="77777777" w:rsidR="005F3E5C" w:rsidRDefault="005F3E5C" w:rsidP="008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Align w:val="center"/>
          </w:tcPr>
          <w:p w14:paraId="1B52A9AA" w14:textId="422B6BCA" w:rsidR="005F3E5C" w:rsidRPr="00FA3D00" w:rsidRDefault="00881B66" w:rsidP="008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F3E5C"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ремії</w:t>
            </w:r>
            <w:r w:rsidR="005F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3E5C"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%.</w:t>
            </w:r>
          </w:p>
        </w:tc>
      </w:tr>
      <w:tr w:rsidR="007576A8" w:rsidRPr="00FA3D00" w14:paraId="14511298" w14:textId="77777777" w:rsidTr="00A42947">
        <w:trPr>
          <w:jc w:val="center"/>
        </w:trPr>
        <w:tc>
          <w:tcPr>
            <w:tcW w:w="3095" w:type="dxa"/>
          </w:tcPr>
          <w:p w14:paraId="3C1E373C" w14:textId="77777777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53" w:type="dxa"/>
          </w:tcPr>
          <w:p w14:paraId="6E39DF39" w14:textId="77777777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</w:tcPr>
          <w:p w14:paraId="445750BB" w14:textId="7F0483DC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471" w:type="dxa"/>
          </w:tcPr>
          <w:p w14:paraId="49B25217" w14:textId="6B437B57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</w:tr>
      <w:tr w:rsidR="007576A8" w:rsidRPr="00FA3D00" w14:paraId="74EFF326" w14:textId="77777777" w:rsidTr="00A42947">
        <w:trPr>
          <w:jc w:val="center"/>
        </w:trPr>
        <w:tc>
          <w:tcPr>
            <w:tcW w:w="3095" w:type="dxa"/>
          </w:tcPr>
          <w:p w14:paraId="0543048C" w14:textId="2523EEF7" w:rsidR="007576A8" w:rsidRPr="00FA3D00" w:rsidRDefault="007576A8" w:rsidP="00FB18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Паутинка</w:t>
            </w:r>
            <w:proofErr w:type="spellEnd"/>
          </w:p>
        </w:tc>
        <w:tc>
          <w:tcPr>
            <w:tcW w:w="4253" w:type="dxa"/>
          </w:tcPr>
          <w:p w14:paraId="77123297" w14:textId="6E934CD3" w:rsidR="007576A8" w:rsidRPr="00FA3D00" w:rsidRDefault="007576A8" w:rsidP="00FB1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директор департаменту міського господарства</w:t>
            </w:r>
          </w:p>
        </w:tc>
        <w:tc>
          <w:tcPr>
            <w:tcW w:w="1134" w:type="dxa"/>
          </w:tcPr>
          <w:p w14:paraId="58AA1160" w14:textId="23B58F21" w:rsidR="007576A8" w:rsidRPr="00FA3D00" w:rsidRDefault="003C5EFF" w:rsidP="001E0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0D754699" w14:textId="0740AF05" w:rsidR="007576A8" w:rsidRPr="00FA3D00" w:rsidRDefault="003C5EFF" w:rsidP="003C5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7576A8" w:rsidRPr="00FA3D00" w14:paraId="29B8357A" w14:textId="77777777" w:rsidTr="00A42947">
        <w:trPr>
          <w:jc w:val="center"/>
        </w:trPr>
        <w:tc>
          <w:tcPr>
            <w:tcW w:w="3095" w:type="dxa"/>
          </w:tcPr>
          <w:p w14:paraId="344FEA06" w14:textId="32B94412" w:rsidR="007576A8" w:rsidRPr="00985815" w:rsidRDefault="007576A8" w:rsidP="00FB18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98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Бігун</w:t>
            </w:r>
          </w:p>
        </w:tc>
        <w:tc>
          <w:tcPr>
            <w:tcW w:w="4253" w:type="dxa"/>
          </w:tcPr>
          <w:p w14:paraId="78D1AD56" w14:textId="77777777" w:rsidR="007576A8" w:rsidRPr="00FA3D00" w:rsidRDefault="007576A8" w:rsidP="00FB1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директора департаменту міського господарства</w:t>
            </w:r>
          </w:p>
        </w:tc>
        <w:tc>
          <w:tcPr>
            <w:tcW w:w="1134" w:type="dxa"/>
          </w:tcPr>
          <w:p w14:paraId="5DACB940" w14:textId="02AC2B5C" w:rsidR="007576A8" w:rsidRPr="00FA3D00" w:rsidRDefault="007576A8" w:rsidP="00142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FA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08045EF" w14:textId="6B81C2AE" w:rsidR="00797C7F" w:rsidRDefault="00797C7F" w:rsidP="00797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510687" w:rsidRPr="00FA3D00" w14:paraId="2668C1AE" w14:textId="77777777" w:rsidTr="00A42947">
        <w:trPr>
          <w:jc w:val="center"/>
        </w:trPr>
        <w:tc>
          <w:tcPr>
            <w:tcW w:w="3095" w:type="dxa"/>
          </w:tcPr>
          <w:p w14:paraId="1AE859B9" w14:textId="77D96EEF" w:rsidR="00510687" w:rsidRPr="00FA3D00" w:rsidRDefault="00510687" w:rsidP="00FB18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Гаргас</w:t>
            </w:r>
            <w:proofErr w:type="spellEnd"/>
          </w:p>
        </w:tc>
        <w:tc>
          <w:tcPr>
            <w:tcW w:w="4253" w:type="dxa"/>
          </w:tcPr>
          <w:p w14:paraId="5EC6BDDC" w14:textId="3865E7BC" w:rsidR="00510687" w:rsidRPr="00FA3D00" w:rsidRDefault="00510687" w:rsidP="00FB1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директора департаменту</w:t>
            </w:r>
          </w:p>
        </w:tc>
        <w:tc>
          <w:tcPr>
            <w:tcW w:w="1134" w:type="dxa"/>
          </w:tcPr>
          <w:p w14:paraId="603DC5DE" w14:textId="250A52A5" w:rsidR="00510687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64CBDC0D" w14:textId="6C1670CA" w:rsidR="00510687" w:rsidRDefault="00797C7F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510687" w:rsidRPr="00FA3D00" w14:paraId="288C55CA" w14:textId="77777777" w:rsidTr="00A42947">
        <w:trPr>
          <w:jc w:val="center"/>
        </w:trPr>
        <w:tc>
          <w:tcPr>
            <w:tcW w:w="3095" w:type="dxa"/>
          </w:tcPr>
          <w:p w14:paraId="1BDAEFD4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Томашенко</w:t>
            </w:r>
            <w:proofErr w:type="spellEnd"/>
          </w:p>
        </w:tc>
        <w:tc>
          <w:tcPr>
            <w:tcW w:w="4253" w:type="dxa"/>
          </w:tcPr>
          <w:p w14:paraId="392F53A9" w14:textId="4D818785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фінансово-економічного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бухгалтер</w:t>
            </w:r>
          </w:p>
        </w:tc>
        <w:tc>
          <w:tcPr>
            <w:tcW w:w="1134" w:type="dxa"/>
          </w:tcPr>
          <w:p w14:paraId="7E63E51B" w14:textId="181142F5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09300F1" w14:textId="6AA228E5" w:rsidR="00510687" w:rsidRDefault="00FA5239" w:rsidP="00D94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B5EC12F" w14:textId="77777777" w:rsidTr="00A42947">
        <w:trPr>
          <w:jc w:val="center"/>
        </w:trPr>
        <w:tc>
          <w:tcPr>
            <w:tcW w:w="3095" w:type="dxa"/>
          </w:tcPr>
          <w:p w14:paraId="2AC3DD75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М. Пилип</w:t>
            </w:r>
          </w:p>
        </w:tc>
        <w:tc>
          <w:tcPr>
            <w:tcW w:w="4253" w:type="dxa"/>
          </w:tcPr>
          <w:p w14:paraId="37139863" w14:textId="23F7255A" w:rsidR="00510687" w:rsidRDefault="00510687" w:rsidP="008F447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економіст</w:t>
            </w:r>
          </w:p>
          <w:p w14:paraId="05C9E15D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F8C2D94" w14:textId="694281A0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CA3F5F0" w14:textId="1503D343" w:rsidR="00510687" w:rsidRDefault="00C5302D" w:rsidP="00D94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5DA2361" w14:textId="77777777" w:rsidTr="00A42947">
        <w:trPr>
          <w:jc w:val="center"/>
        </w:trPr>
        <w:tc>
          <w:tcPr>
            <w:tcW w:w="3095" w:type="dxa"/>
          </w:tcPr>
          <w:p w14:paraId="0D261626" w14:textId="7801FD7E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Данилевич</w:t>
            </w:r>
          </w:p>
        </w:tc>
        <w:tc>
          <w:tcPr>
            <w:tcW w:w="4253" w:type="dxa"/>
          </w:tcPr>
          <w:p w14:paraId="092C5CC4" w14:textId="77777777" w:rsidR="00510687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бухгалтер</w:t>
            </w:r>
          </w:p>
          <w:p w14:paraId="05EF7E15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EEDCEF5" w14:textId="3773C20C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1A3BF875" w14:textId="60F7B4D0" w:rsidR="00510687" w:rsidRDefault="00C5302D" w:rsidP="00797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9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</w:p>
        </w:tc>
      </w:tr>
      <w:tr w:rsidR="00510687" w:rsidRPr="00FA3D00" w14:paraId="16231179" w14:textId="77777777" w:rsidTr="00A42947">
        <w:trPr>
          <w:jc w:val="center"/>
        </w:trPr>
        <w:tc>
          <w:tcPr>
            <w:tcW w:w="3095" w:type="dxa"/>
          </w:tcPr>
          <w:p w14:paraId="1C8C01CE" w14:textId="3254BDCC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Юрчак</w:t>
            </w:r>
            <w:proofErr w:type="spellEnd"/>
          </w:p>
        </w:tc>
        <w:tc>
          <w:tcPr>
            <w:tcW w:w="4253" w:type="dxa"/>
          </w:tcPr>
          <w:p w14:paraId="422DECD7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економіст - бухгалтер</w:t>
            </w:r>
          </w:p>
        </w:tc>
        <w:tc>
          <w:tcPr>
            <w:tcW w:w="1134" w:type="dxa"/>
          </w:tcPr>
          <w:p w14:paraId="703F01F6" w14:textId="6EE827EA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5970F21B" w14:textId="7EE89FE2" w:rsidR="00510687" w:rsidRDefault="00C5302D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886A43D" w14:textId="77777777" w:rsidTr="00A42947">
        <w:trPr>
          <w:jc w:val="center"/>
        </w:trPr>
        <w:tc>
          <w:tcPr>
            <w:tcW w:w="3095" w:type="dxa"/>
          </w:tcPr>
          <w:p w14:paraId="3B778F29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Гвоздецька</w:t>
            </w:r>
            <w:proofErr w:type="spellEnd"/>
          </w:p>
        </w:tc>
        <w:tc>
          <w:tcPr>
            <w:tcW w:w="4253" w:type="dxa"/>
          </w:tcPr>
          <w:p w14:paraId="74BBF7BA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з питань експлуатації об’єктів благоустрою та житлового фонду</w:t>
            </w:r>
          </w:p>
        </w:tc>
        <w:tc>
          <w:tcPr>
            <w:tcW w:w="1134" w:type="dxa"/>
          </w:tcPr>
          <w:p w14:paraId="28F31FFC" w14:textId="2D3D16BB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00F09CAB" w14:textId="3D4AAC65" w:rsidR="00510687" w:rsidRDefault="00C5302D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DC1BBCB" w14:textId="77777777" w:rsidTr="00A42947">
        <w:trPr>
          <w:jc w:val="center"/>
        </w:trPr>
        <w:tc>
          <w:tcPr>
            <w:tcW w:w="3095" w:type="dxa"/>
          </w:tcPr>
          <w:p w14:paraId="30576E7C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 Глек</w:t>
            </w:r>
          </w:p>
        </w:tc>
        <w:tc>
          <w:tcPr>
            <w:tcW w:w="4253" w:type="dxa"/>
          </w:tcPr>
          <w:p w14:paraId="253658F9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спеціаліст з питань обліку та розподілу житла </w:t>
            </w:r>
          </w:p>
        </w:tc>
        <w:tc>
          <w:tcPr>
            <w:tcW w:w="1134" w:type="dxa"/>
          </w:tcPr>
          <w:p w14:paraId="432343B3" w14:textId="1B9DD95B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6A2B1CC4" w14:textId="74C46BF1" w:rsidR="00510687" w:rsidRDefault="00C5302D" w:rsidP="00A8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33D9022" w14:textId="77777777" w:rsidTr="00A42947">
        <w:trPr>
          <w:jc w:val="center"/>
        </w:trPr>
        <w:tc>
          <w:tcPr>
            <w:tcW w:w="3095" w:type="dxa"/>
          </w:tcPr>
          <w:p w14:paraId="04012BF6" w14:textId="0FF7279C" w:rsidR="00510687" w:rsidRPr="00FA3D00" w:rsidRDefault="000B50BA" w:rsidP="000B50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О.Ткачишин</w:t>
            </w:r>
            <w:proofErr w:type="spellEnd"/>
          </w:p>
        </w:tc>
        <w:tc>
          <w:tcPr>
            <w:tcW w:w="4253" w:type="dxa"/>
          </w:tcPr>
          <w:p w14:paraId="3C0025F4" w14:textId="16A79096" w:rsidR="00510687" w:rsidRPr="00FA3D00" w:rsidRDefault="00510687" w:rsidP="008F447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спеціаліст з питань  експлуатації об’єктів благоустрою  та житлового фонду</w:t>
            </w:r>
          </w:p>
        </w:tc>
        <w:tc>
          <w:tcPr>
            <w:tcW w:w="1134" w:type="dxa"/>
          </w:tcPr>
          <w:p w14:paraId="6CBCD436" w14:textId="2CDF77CC" w:rsidR="00510687" w:rsidRDefault="001D1A79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325FBE7" w14:textId="2E6DE0CE" w:rsidR="00510687" w:rsidRDefault="00C5302D" w:rsidP="00A8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54EA2E92" w14:textId="77777777" w:rsidTr="00A42947">
        <w:trPr>
          <w:jc w:val="center"/>
        </w:trPr>
        <w:tc>
          <w:tcPr>
            <w:tcW w:w="3095" w:type="dxa"/>
          </w:tcPr>
          <w:p w14:paraId="352F6F0C" w14:textId="22E5C297" w:rsidR="00510687" w:rsidRPr="00FA3D00" w:rsidRDefault="00510687" w:rsidP="008F44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Томенюк</w:t>
            </w:r>
            <w:proofErr w:type="spellEnd"/>
          </w:p>
        </w:tc>
        <w:tc>
          <w:tcPr>
            <w:tcW w:w="4253" w:type="dxa"/>
          </w:tcPr>
          <w:p w14:paraId="77C3E663" w14:textId="77777777" w:rsidR="00510687" w:rsidRPr="00FA3D00" w:rsidRDefault="00510687" w:rsidP="008F447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спеціаліст з питань  експлуатації об’єктів благоустрою  та житлового фонду</w:t>
            </w:r>
          </w:p>
        </w:tc>
        <w:tc>
          <w:tcPr>
            <w:tcW w:w="1134" w:type="dxa"/>
          </w:tcPr>
          <w:p w14:paraId="11A82E3C" w14:textId="77777777" w:rsidR="00510687" w:rsidRDefault="00510687" w:rsidP="006E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14:paraId="19FDF989" w14:textId="77777777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14:paraId="5327C422" w14:textId="48561A2C" w:rsidR="00510687" w:rsidRDefault="00C5302D" w:rsidP="0032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247F667" w14:textId="77777777" w:rsidTr="00A42947">
        <w:trPr>
          <w:jc w:val="center"/>
        </w:trPr>
        <w:tc>
          <w:tcPr>
            <w:tcW w:w="3095" w:type="dxa"/>
          </w:tcPr>
          <w:p w14:paraId="3709869C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І. Броварська</w:t>
            </w:r>
          </w:p>
        </w:tc>
        <w:tc>
          <w:tcPr>
            <w:tcW w:w="4253" w:type="dxa"/>
          </w:tcPr>
          <w:p w14:paraId="037DD3E9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загального відділу, юрисконсульт</w:t>
            </w:r>
          </w:p>
        </w:tc>
        <w:tc>
          <w:tcPr>
            <w:tcW w:w="1134" w:type="dxa"/>
          </w:tcPr>
          <w:p w14:paraId="1855ADF6" w14:textId="7C0273C8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BB44001" w14:textId="24A36791" w:rsidR="00510687" w:rsidRDefault="00A03BA4" w:rsidP="00D94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2199A8D8" w14:textId="77777777" w:rsidTr="00A42947">
        <w:trPr>
          <w:jc w:val="center"/>
        </w:trPr>
        <w:tc>
          <w:tcPr>
            <w:tcW w:w="3095" w:type="dxa"/>
          </w:tcPr>
          <w:p w14:paraId="1DC47C2D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М. Косовська</w:t>
            </w:r>
          </w:p>
        </w:tc>
        <w:tc>
          <w:tcPr>
            <w:tcW w:w="4253" w:type="dxa"/>
          </w:tcPr>
          <w:p w14:paraId="15DC8B04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головний спеціаліст з обробки документації загального відділу</w:t>
            </w:r>
          </w:p>
        </w:tc>
        <w:tc>
          <w:tcPr>
            <w:tcW w:w="1134" w:type="dxa"/>
          </w:tcPr>
          <w:p w14:paraId="49ED8E37" w14:textId="0520C482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56C69540" w14:textId="1938EB86" w:rsidR="00510687" w:rsidRDefault="00C5302D" w:rsidP="00701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6E549EF" w14:textId="77777777" w:rsidTr="00A42947">
        <w:trPr>
          <w:jc w:val="center"/>
        </w:trPr>
        <w:tc>
          <w:tcPr>
            <w:tcW w:w="3095" w:type="dxa"/>
          </w:tcPr>
          <w:p w14:paraId="1EEF2C28" w14:textId="7D38C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Андруневчин</w:t>
            </w:r>
            <w:proofErr w:type="spellEnd"/>
          </w:p>
        </w:tc>
        <w:tc>
          <w:tcPr>
            <w:tcW w:w="4253" w:type="dxa"/>
          </w:tcPr>
          <w:p w14:paraId="587DAB29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по роботі із зверненнями та кореспонденцією загального відділу</w:t>
            </w:r>
          </w:p>
        </w:tc>
        <w:tc>
          <w:tcPr>
            <w:tcW w:w="1134" w:type="dxa"/>
          </w:tcPr>
          <w:p w14:paraId="709D59D9" w14:textId="04346D89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F2E766F" w14:textId="37B02309" w:rsidR="00510687" w:rsidRDefault="00C5302D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10F5B388" w14:textId="77777777" w:rsidTr="00A42947">
        <w:trPr>
          <w:jc w:val="center"/>
        </w:trPr>
        <w:tc>
          <w:tcPr>
            <w:tcW w:w="3095" w:type="dxa"/>
          </w:tcPr>
          <w:p w14:paraId="7D4C083B" w14:textId="6DC0A78E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Я.Купич</w:t>
            </w:r>
            <w:proofErr w:type="spellEnd"/>
          </w:p>
        </w:tc>
        <w:tc>
          <w:tcPr>
            <w:tcW w:w="4253" w:type="dxa"/>
          </w:tcPr>
          <w:p w14:paraId="68E4B0CC" w14:textId="6E53A6F3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спеціаліст, фахівець з публічних </w:t>
            </w:r>
            <w:proofErr w:type="spellStart"/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134" w:type="dxa"/>
          </w:tcPr>
          <w:p w14:paraId="39983CD0" w14:textId="306521B4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379EB0DF" w14:textId="07780974" w:rsidR="00510687" w:rsidRDefault="00797C7F" w:rsidP="00A03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DA564C" w:rsidRPr="00FA3D00" w14:paraId="7956C688" w14:textId="77777777" w:rsidTr="00A42947">
        <w:trPr>
          <w:jc w:val="center"/>
        </w:trPr>
        <w:tc>
          <w:tcPr>
            <w:tcW w:w="3095" w:type="dxa"/>
          </w:tcPr>
          <w:p w14:paraId="4080A17C" w14:textId="1BF14758" w:rsidR="00DA564C" w:rsidRDefault="00DA564C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Дубленич</w:t>
            </w:r>
            <w:proofErr w:type="spellEnd"/>
          </w:p>
        </w:tc>
        <w:tc>
          <w:tcPr>
            <w:tcW w:w="4253" w:type="dxa"/>
          </w:tcPr>
          <w:p w14:paraId="21BFEEA9" w14:textId="524654EA" w:rsidR="00DA564C" w:rsidRPr="00FA3D00" w:rsidRDefault="00DA564C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юрисконсульт</w:t>
            </w:r>
          </w:p>
        </w:tc>
        <w:tc>
          <w:tcPr>
            <w:tcW w:w="1134" w:type="dxa"/>
          </w:tcPr>
          <w:p w14:paraId="5B33905A" w14:textId="78A2F70E" w:rsidR="00DA564C" w:rsidRDefault="00DA564C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6435A70F" w14:textId="69C3134B" w:rsidR="00DA564C" w:rsidRPr="00F069D9" w:rsidRDefault="00C5302D" w:rsidP="00070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8961029" w14:textId="77777777" w:rsidTr="00A42947">
        <w:trPr>
          <w:jc w:val="center"/>
        </w:trPr>
        <w:tc>
          <w:tcPr>
            <w:tcW w:w="3095" w:type="dxa"/>
          </w:tcPr>
          <w:p w14:paraId="1DC32197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 Коцюба</w:t>
            </w:r>
          </w:p>
        </w:tc>
        <w:tc>
          <w:tcPr>
            <w:tcW w:w="4253" w:type="dxa"/>
          </w:tcPr>
          <w:p w14:paraId="61EC596C" w14:textId="6EC8D42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начальника відділу безпеки та контролю, юрисконсульт </w:t>
            </w:r>
          </w:p>
        </w:tc>
        <w:tc>
          <w:tcPr>
            <w:tcW w:w="1134" w:type="dxa"/>
          </w:tcPr>
          <w:p w14:paraId="62FBD5FA" w14:textId="32CAB15C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A4F1B60" w14:textId="474EA213" w:rsidR="00510687" w:rsidRDefault="00C5302D" w:rsidP="00A03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F5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10687" w:rsidRPr="00FA3D00" w14:paraId="63E64763" w14:textId="77777777" w:rsidTr="00A42947">
        <w:trPr>
          <w:jc w:val="center"/>
        </w:trPr>
        <w:tc>
          <w:tcPr>
            <w:tcW w:w="3095" w:type="dxa"/>
          </w:tcPr>
          <w:p w14:paraId="5836232B" w14:textId="09F34E4B" w:rsidR="00510687" w:rsidRDefault="00510687" w:rsidP="009858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М. Кравець </w:t>
            </w:r>
          </w:p>
        </w:tc>
        <w:tc>
          <w:tcPr>
            <w:tcW w:w="4253" w:type="dxa"/>
          </w:tcPr>
          <w:p w14:paraId="2FF01FD5" w14:textId="0BE46E95" w:rsidR="00510687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заступник начальника </w:t>
            </w: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безпеки та контролю</w:t>
            </w:r>
          </w:p>
        </w:tc>
        <w:tc>
          <w:tcPr>
            <w:tcW w:w="1134" w:type="dxa"/>
          </w:tcPr>
          <w:p w14:paraId="0664AE3F" w14:textId="2502EE64" w:rsidR="00510687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18CE5A4B" w14:textId="0C6D247B" w:rsidR="00510687" w:rsidRDefault="005F533C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3B89A5CC" w14:textId="77777777" w:rsidTr="00A42947">
        <w:trPr>
          <w:jc w:val="center"/>
        </w:trPr>
        <w:tc>
          <w:tcPr>
            <w:tcW w:w="3095" w:type="dxa"/>
          </w:tcPr>
          <w:p w14:paraId="5F3308E2" w14:textId="14BD7B7F" w:rsidR="00510687" w:rsidRPr="00FA3D00" w:rsidRDefault="00510687" w:rsidP="009858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Бейзик</w:t>
            </w:r>
            <w:proofErr w:type="spellEnd"/>
          </w:p>
        </w:tc>
        <w:tc>
          <w:tcPr>
            <w:tcW w:w="4253" w:type="dxa"/>
          </w:tcPr>
          <w:p w14:paraId="43E8B299" w14:textId="3791EA25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безпеки та контролю</w:t>
            </w:r>
          </w:p>
        </w:tc>
        <w:tc>
          <w:tcPr>
            <w:tcW w:w="1134" w:type="dxa"/>
          </w:tcPr>
          <w:p w14:paraId="685963F0" w14:textId="7C802F3E" w:rsidR="00510687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B896700" w14:textId="5BF6091D" w:rsidR="00510687" w:rsidRDefault="00C5302D" w:rsidP="00701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10A74EB" w14:textId="77777777" w:rsidTr="00A42947">
        <w:trPr>
          <w:jc w:val="center"/>
        </w:trPr>
        <w:tc>
          <w:tcPr>
            <w:tcW w:w="3095" w:type="dxa"/>
          </w:tcPr>
          <w:p w14:paraId="3FF6C3F2" w14:textId="44376092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</w:t>
            </w:r>
            <w:r w:rsidRPr="00FA3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исенко </w:t>
            </w:r>
          </w:p>
        </w:tc>
        <w:tc>
          <w:tcPr>
            <w:tcW w:w="4253" w:type="dxa"/>
          </w:tcPr>
          <w:p w14:paraId="78C7E697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та благоустрою</w:t>
            </w:r>
          </w:p>
        </w:tc>
        <w:tc>
          <w:tcPr>
            <w:tcW w:w="1134" w:type="dxa"/>
          </w:tcPr>
          <w:p w14:paraId="04A53FC1" w14:textId="5CA15136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6BA500E" w14:textId="08C872CF" w:rsidR="00510687" w:rsidRDefault="00C5302D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828D7F1" w14:textId="77777777" w:rsidTr="00A42947">
        <w:trPr>
          <w:jc w:val="center"/>
        </w:trPr>
        <w:tc>
          <w:tcPr>
            <w:tcW w:w="3095" w:type="dxa"/>
          </w:tcPr>
          <w:p w14:paraId="21D8CC84" w14:textId="77777777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Ворос</w:t>
            </w:r>
            <w:proofErr w:type="spellEnd"/>
          </w:p>
        </w:tc>
        <w:tc>
          <w:tcPr>
            <w:tcW w:w="4253" w:type="dxa"/>
          </w:tcPr>
          <w:p w14:paraId="152AB7A7" w14:textId="77777777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 та благоустрою</w:t>
            </w:r>
          </w:p>
        </w:tc>
        <w:tc>
          <w:tcPr>
            <w:tcW w:w="1134" w:type="dxa"/>
          </w:tcPr>
          <w:p w14:paraId="20F458CF" w14:textId="5290622C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E8BA6D2" w14:textId="0CE91770" w:rsidR="00510687" w:rsidRDefault="00C5302D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782E0B50" w14:textId="77777777" w:rsidTr="00A42947">
        <w:trPr>
          <w:jc w:val="center"/>
        </w:trPr>
        <w:tc>
          <w:tcPr>
            <w:tcW w:w="3095" w:type="dxa"/>
          </w:tcPr>
          <w:p w14:paraId="2C5DC08D" w14:textId="2CFC10D4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В.Жеплінський</w:t>
            </w:r>
            <w:proofErr w:type="spellEnd"/>
          </w:p>
        </w:tc>
        <w:tc>
          <w:tcPr>
            <w:tcW w:w="4253" w:type="dxa"/>
          </w:tcPr>
          <w:p w14:paraId="23B09AB2" w14:textId="73D2E408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 та благоустрою</w:t>
            </w:r>
          </w:p>
        </w:tc>
        <w:tc>
          <w:tcPr>
            <w:tcW w:w="1134" w:type="dxa"/>
          </w:tcPr>
          <w:p w14:paraId="492B5E5A" w14:textId="000BF15E" w:rsidR="00510687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1FCF8BAC" w14:textId="6534EBEB" w:rsidR="00510687" w:rsidRDefault="00C5302D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10E0CDAC" w14:textId="77777777" w:rsidTr="00A42947">
        <w:trPr>
          <w:trHeight w:val="732"/>
          <w:jc w:val="center"/>
        </w:trPr>
        <w:tc>
          <w:tcPr>
            <w:tcW w:w="3095" w:type="dxa"/>
          </w:tcPr>
          <w:p w14:paraId="21F0F22C" w14:textId="77777777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Підвірний</w:t>
            </w:r>
            <w:proofErr w:type="spellEnd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14:paraId="33874F9C" w14:textId="77777777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 та благоустрою</w:t>
            </w:r>
          </w:p>
        </w:tc>
        <w:tc>
          <w:tcPr>
            <w:tcW w:w="1134" w:type="dxa"/>
          </w:tcPr>
          <w:p w14:paraId="67C18522" w14:textId="08130E60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0AD622D5" w14:textId="3A4B741B" w:rsidR="00510687" w:rsidRDefault="00C5302D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1DA3B15" w14:textId="77777777" w:rsidTr="00A42947">
        <w:trPr>
          <w:jc w:val="center"/>
        </w:trPr>
        <w:tc>
          <w:tcPr>
            <w:tcW w:w="3095" w:type="dxa"/>
          </w:tcPr>
          <w:p w14:paraId="1B3F09D1" w14:textId="1B80AC0A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Федаш</w:t>
            </w:r>
            <w:proofErr w:type="spellEnd"/>
          </w:p>
        </w:tc>
        <w:tc>
          <w:tcPr>
            <w:tcW w:w="4253" w:type="dxa"/>
          </w:tcPr>
          <w:p w14:paraId="5C685198" w14:textId="77777777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благоустрою - еколог</w:t>
            </w:r>
          </w:p>
        </w:tc>
        <w:tc>
          <w:tcPr>
            <w:tcW w:w="1134" w:type="dxa"/>
          </w:tcPr>
          <w:p w14:paraId="2F2E17DE" w14:textId="5E1B2AED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105CA362" w14:textId="7BB21290" w:rsidR="00510687" w:rsidRDefault="00C5302D" w:rsidP="00860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</w:tbl>
    <w:p w14:paraId="2C194136" w14:textId="556BF3A8" w:rsidR="00BE29D6" w:rsidRPr="00FA3D00" w:rsidRDefault="00BE29D6" w:rsidP="00BE29D6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5FE79161" w14:textId="77777777" w:rsidR="00BE29D6" w:rsidRPr="00FA3D00" w:rsidRDefault="00BE29D6" w:rsidP="00BE29D6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4E932AC7" w14:textId="7EDCE86F" w:rsidR="007F4FB0" w:rsidRDefault="007F4FB0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CDE9D9" w14:textId="25913008" w:rsidR="007F4FB0" w:rsidRDefault="007F4FB0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863497" w14:textId="77777777" w:rsidR="00E91BFE" w:rsidRPr="00D834DF" w:rsidRDefault="00E91BFE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9C7A7F" w14:textId="77777777" w:rsidR="00E91BFE" w:rsidRPr="00D834DF" w:rsidRDefault="00E91BFE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117BDF" w14:textId="77777777" w:rsidR="00D834DF" w:rsidRPr="00D834DF" w:rsidRDefault="00D834DF" w:rsidP="00D834DF">
      <w:pPr>
        <w:tabs>
          <w:tab w:val="left" w:pos="6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4DF">
        <w:rPr>
          <w:rFonts w:ascii="Times New Roman" w:hAnsi="Times New Roman" w:cs="Times New Roman"/>
          <w:b/>
          <w:sz w:val="28"/>
          <w:szCs w:val="28"/>
        </w:rPr>
        <w:t>Керуючий</w:t>
      </w:r>
      <w:proofErr w:type="spellEnd"/>
      <w:r w:rsidRPr="00D834DF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 w:rsidRPr="00D834DF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  <w:r w:rsidRPr="00D834DF">
        <w:rPr>
          <w:rFonts w:ascii="Times New Roman" w:hAnsi="Times New Roman" w:cs="Times New Roman"/>
          <w:b/>
          <w:sz w:val="28"/>
          <w:szCs w:val="28"/>
        </w:rPr>
        <w:tab/>
      </w:r>
      <w:r w:rsidRPr="00D834DF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 w:rsidRPr="00D834DF">
        <w:rPr>
          <w:rFonts w:ascii="Times New Roman" w:hAnsi="Times New Roman" w:cs="Times New Roman"/>
          <w:b/>
          <w:sz w:val="28"/>
          <w:szCs w:val="28"/>
        </w:rPr>
        <w:t>Віталій</w:t>
      </w:r>
      <w:proofErr w:type="spellEnd"/>
      <w:r w:rsidRPr="00D834DF">
        <w:rPr>
          <w:rFonts w:ascii="Times New Roman" w:hAnsi="Times New Roman" w:cs="Times New Roman"/>
          <w:b/>
          <w:sz w:val="28"/>
          <w:szCs w:val="28"/>
        </w:rPr>
        <w:t xml:space="preserve"> ВОВКІВ</w:t>
      </w:r>
    </w:p>
    <w:p w14:paraId="4AAAF86A" w14:textId="425A5CCB" w:rsidR="00E1329B" w:rsidRPr="00D834DF" w:rsidRDefault="00E1329B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A6AC58" w14:textId="582E6237" w:rsidR="00E00DE7" w:rsidRDefault="00E00DE7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97F0795" w14:textId="77777777" w:rsidR="00C5302D" w:rsidRDefault="00C5302D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52E747" w14:textId="77777777" w:rsidR="00C5302D" w:rsidRDefault="00C5302D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7F43EB" w14:textId="77777777" w:rsidR="00C5302D" w:rsidRDefault="00C5302D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7AC54E" w14:textId="2EEFF556" w:rsidR="00E00DE7" w:rsidRDefault="00E00DE7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6A3C054" w14:textId="0F286682" w:rsidR="00E00DE7" w:rsidRDefault="00E00DE7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6A5B515" w14:textId="2E20C018" w:rsidR="00E00DE7" w:rsidRDefault="00E00DE7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9762DEA" w14:textId="05CC31A5" w:rsidR="00E00DE7" w:rsidRDefault="00E00DE7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5992CEF" w14:textId="605D83D2" w:rsidR="00E00DE7" w:rsidRPr="00CD22D4" w:rsidRDefault="00E00DE7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7261C" w14:textId="77777777" w:rsidR="002C00AF" w:rsidRPr="00CD22D4" w:rsidRDefault="002C00AF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F590" w14:textId="00579332" w:rsidR="00E00DE7" w:rsidRDefault="00E00DE7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DAB558" w14:textId="77777777" w:rsidR="004941EB" w:rsidRDefault="004941EB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C9D367" w14:textId="77777777" w:rsidR="00D834DF" w:rsidRDefault="00D834DF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C01BDE" w14:textId="77777777" w:rsidR="00D834DF" w:rsidRPr="00D834DF" w:rsidRDefault="00D834DF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6BD8BF" w14:textId="77777777" w:rsidR="004941EB" w:rsidRDefault="004941EB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466E0E5" w14:textId="77777777" w:rsidR="004941EB" w:rsidRDefault="004941EB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06CA38" w14:textId="77777777" w:rsidR="00293C5C" w:rsidRDefault="00293C5C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11D84C" w14:textId="77777777" w:rsidR="006820F2" w:rsidRPr="006820F2" w:rsidRDefault="006820F2" w:rsidP="00912D4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6820F2">
        <w:rPr>
          <w:rFonts w:ascii="Times New Roman" w:hAnsi="Times New Roman" w:cs="Times New Roman"/>
          <w:b/>
          <w:sz w:val="28"/>
          <w:szCs w:val="26"/>
        </w:rPr>
        <w:t xml:space="preserve">Директор департаменту </w:t>
      </w:r>
    </w:p>
    <w:p w14:paraId="7DA3BA64" w14:textId="0D3285EB" w:rsidR="006820F2" w:rsidRPr="006820F2" w:rsidRDefault="006820F2" w:rsidP="00912D4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6820F2">
        <w:rPr>
          <w:rFonts w:ascii="Times New Roman" w:hAnsi="Times New Roman" w:cs="Times New Roman"/>
          <w:b/>
          <w:sz w:val="28"/>
          <w:szCs w:val="26"/>
        </w:rPr>
        <w:t>міського</w:t>
      </w:r>
      <w:proofErr w:type="spellEnd"/>
      <w:r w:rsidRPr="006820F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820F2">
        <w:rPr>
          <w:rFonts w:ascii="Times New Roman" w:hAnsi="Times New Roman" w:cs="Times New Roman"/>
          <w:b/>
          <w:sz w:val="28"/>
          <w:szCs w:val="26"/>
        </w:rPr>
        <w:t>господарства</w:t>
      </w:r>
      <w:proofErr w:type="spellEnd"/>
      <w:r w:rsidRPr="006820F2">
        <w:rPr>
          <w:rFonts w:ascii="Times New Roman" w:hAnsi="Times New Roman" w:cs="Times New Roman"/>
          <w:b/>
          <w:sz w:val="28"/>
          <w:szCs w:val="26"/>
        </w:rPr>
        <w:tab/>
      </w:r>
      <w:r w:rsidRPr="006820F2">
        <w:rPr>
          <w:rFonts w:ascii="Times New Roman" w:hAnsi="Times New Roman" w:cs="Times New Roman"/>
          <w:b/>
          <w:sz w:val="28"/>
          <w:szCs w:val="26"/>
        </w:rPr>
        <w:tab/>
      </w:r>
      <w:r w:rsidRPr="006820F2">
        <w:rPr>
          <w:rFonts w:ascii="Times New Roman" w:hAnsi="Times New Roman" w:cs="Times New Roman"/>
          <w:b/>
          <w:sz w:val="28"/>
          <w:szCs w:val="26"/>
        </w:rPr>
        <w:tab/>
      </w:r>
      <w:r w:rsidRPr="006820F2">
        <w:rPr>
          <w:rFonts w:ascii="Times New Roman" w:hAnsi="Times New Roman" w:cs="Times New Roman"/>
          <w:b/>
          <w:sz w:val="28"/>
          <w:szCs w:val="26"/>
        </w:rPr>
        <w:tab/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ab/>
      </w:r>
      <w:r w:rsidRPr="006820F2">
        <w:rPr>
          <w:rFonts w:ascii="Times New Roman" w:hAnsi="Times New Roman" w:cs="Times New Roman"/>
          <w:b/>
          <w:sz w:val="28"/>
          <w:szCs w:val="26"/>
        </w:rPr>
        <w:tab/>
      </w:r>
      <w:proofErr w:type="spellStart"/>
      <w:r w:rsidRPr="006820F2">
        <w:rPr>
          <w:rFonts w:ascii="Times New Roman" w:hAnsi="Times New Roman" w:cs="Times New Roman"/>
          <w:b/>
          <w:sz w:val="28"/>
          <w:szCs w:val="26"/>
        </w:rPr>
        <w:t>Андрій</w:t>
      </w:r>
      <w:proofErr w:type="spellEnd"/>
      <w:r w:rsidRPr="006820F2">
        <w:rPr>
          <w:rFonts w:ascii="Times New Roman" w:hAnsi="Times New Roman" w:cs="Times New Roman"/>
          <w:b/>
          <w:sz w:val="28"/>
          <w:szCs w:val="26"/>
        </w:rPr>
        <w:t xml:space="preserve"> ПАУТИНКА</w:t>
      </w:r>
    </w:p>
    <w:p w14:paraId="0E2AB0E8" w14:textId="16D16A4F" w:rsidR="00E907A6" w:rsidRPr="00FA3D00" w:rsidRDefault="00E907A6" w:rsidP="00912D4D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14:paraId="7AE80AC0" w14:textId="19553105" w:rsidR="00E907A6" w:rsidRPr="00FA3D00" w:rsidRDefault="00E907A6" w:rsidP="00912D4D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14:paraId="74463CEB" w14:textId="459BF4BD" w:rsidR="00406181" w:rsidRPr="00FA3D00" w:rsidRDefault="00406181" w:rsidP="00912D4D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14:paraId="0B08C9C2" w14:textId="77777777" w:rsidR="00406181" w:rsidRPr="00FA3D00" w:rsidRDefault="00406181" w:rsidP="00912D4D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14:paraId="6E5C795B" w14:textId="6CA88C7F" w:rsidR="00E907A6" w:rsidRPr="00FA3D00" w:rsidRDefault="00E907A6" w:rsidP="00112D1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14:paraId="1922C878" w14:textId="66715F76" w:rsidR="00E907A6" w:rsidRPr="00FA3D00" w:rsidRDefault="00E907A6" w:rsidP="00112D1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14:paraId="266810BA" w14:textId="015687C4" w:rsidR="00E907A6" w:rsidRPr="00FA3D00" w:rsidRDefault="00E907A6" w:rsidP="00112D1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sectPr w:rsidR="00E907A6" w:rsidRPr="00FA3D00" w:rsidSect="00432F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8D4"/>
    <w:multiLevelType w:val="hybridMultilevel"/>
    <w:tmpl w:val="A9B2991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9"/>
    <w:rsid w:val="000002DC"/>
    <w:rsid w:val="00002D83"/>
    <w:rsid w:val="000230BD"/>
    <w:rsid w:val="000230BF"/>
    <w:rsid w:val="000241F2"/>
    <w:rsid w:val="00027337"/>
    <w:rsid w:val="000333E0"/>
    <w:rsid w:val="00045794"/>
    <w:rsid w:val="000534F3"/>
    <w:rsid w:val="000709D7"/>
    <w:rsid w:val="00080F40"/>
    <w:rsid w:val="000A37F6"/>
    <w:rsid w:val="000B50BA"/>
    <w:rsid w:val="000D63CB"/>
    <w:rsid w:val="001018C7"/>
    <w:rsid w:val="00112D12"/>
    <w:rsid w:val="00116709"/>
    <w:rsid w:val="00121061"/>
    <w:rsid w:val="00142082"/>
    <w:rsid w:val="001605C1"/>
    <w:rsid w:val="001770D2"/>
    <w:rsid w:val="00191F73"/>
    <w:rsid w:val="001A2EF8"/>
    <w:rsid w:val="001A513E"/>
    <w:rsid w:val="001C48EF"/>
    <w:rsid w:val="001D1A79"/>
    <w:rsid w:val="001E02A2"/>
    <w:rsid w:val="001E3D9A"/>
    <w:rsid w:val="001F1143"/>
    <w:rsid w:val="00203123"/>
    <w:rsid w:val="00205E5A"/>
    <w:rsid w:val="0021280C"/>
    <w:rsid w:val="00223343"/>
    <w:rsid w:val="00244D66"/>
    <w:rsid w:val="00254EC6"/>
    <w:rsid w:val="00267BB9"/>
    <w:rsid w:val="00272DF8"/>
    <w:rsid w:val="00273367"/>
    <w:rsid w:val="002738C8"/>
    <w:rsid w:val="002908CE"/>
    <w:rsid w:val="00293C5C"/>
    <w:rsid w:val="002B25B2"/>
    <w:rsid w:val="002B38AA"/>
    <w:rsid w:val="002C00AF"/>
    <w:rsid w:val="002E0246"/>
    <w:rsid w:val="00316093"/>
    <w:rsid w:val="00326D24"/>
    <w:rsid w:val="003340E6"/>
    <w:rsid w:val="00334539"/>
    <w:rsid w:val="00344C36"/>
    <w:rsid w:val="00346890"/>
    <w:rsid w:val="00366D1F"/>
    <w:rsid w:val="00375C14"/>
    <w:rsid w:val="00392579"/>
    <w:rsid w:val="00394811"/>
    <w:rsid w:val="003A4363"/>
    <w:rsid w:val="003B0871"/>
    <w:rsid w:val="003B6ECC"/>
    <w:rsid w:val="003C5EFF"/>
    <w:rsid w:val="003D296A"/>
    <w:rsid w:val="003F2A2F"/>
    <w:rsid w:val="00406181"/>
    <w:rsid w:val="004148D2"/>
    <w:rsid w:val="00430B78"/>
    <w:rsid w:val="00432F41"/>
    <w:rsid w:val="0046416B"/>
    <w:rsid w:val="00470DEB"/>
    <w:rsid w:val="004941EB"/>
    <w:rsid w:val="00494208"/>
    <w:rsid w:val="004973FF"/>
    <w:rsid w:val="004D0C3B"/>
    <w:rsid w:val="004D0F65"/>
    <w:rsid w:val="004D26D1"/>
    <w:rsid w:val="004D46CC"/>
    <w:rsid w:val="004E72ED"/>
    <w:rsid w:val="004E7D74"/>
    <w:rsid w:val="00510687"/>
    <w:rsid w:val="00553D98"/>
    <w:rsid w:val="0056509E"/>
    <w:rsid w:val="00574BCB"/>
    <w:rsid w:val="00580060"/>
    <w:rsid w:val="00585936"/>
    <w:rsid w:val="0058727D"/>
    <w:rsid w:val="005C1E21"/>
    <w:rsid w:val="005C2881"/>
    <w:rsid w:val="005F3E5C"/>
    <w:rsid w:val="005F533C"/>
    <w:rsid w:val="005F7ABB"/>
    <w:rsid w:val="00604AC1"/>
    <w:rsid w:val="00624033"/>
    <w:rsid w:val="006371B3"/>
    <w:rsid w:val="00660213"/>
    <w:rsid w:val="006658DE"/>
    <w:rsid w:val="0067757B"/>
    <w:rsid w:val="006818FA"/>
    <w:rsid w:val="006820F2"/>
    <w:rsid w:val="006933F1"/>
    <w:rsid w:val="006A147F"/>
    <w:rsid w:val="006A1905"/>
    <w:rsid w:val="006C6818"/>
    <w:rsid w:val="006F03B1"/>
    <w:rsid w:val="0070159A"/>
    <w:rsid w:val="00715B9A"/>
    <w:rsid w:val="00717420"/>
    <w:rsid w:val="00723594"/>
    <w:rsid w:val="00753FFF"/>
    <w:rsid w:val="007576A8"/>
    <w:rsid w:val="007810B7"/>
    <w:rsid w:val="007879EA"/>
    <w:rsid w:val="00797C7F"/>
    <w:rsid w:val="007B5802"/>
    <w:rsid w:val="007C4554"/>
    <w:rsid w:val="007D5B8E"/>
    <w:rsid w:val="007E75E4"/>
    <w:rsid w:val="007F4FB0"/>
    <w:rsid w:val="008004FF"/>
    <w:rsid w:val="00802A4E"/>
    <w:rsid w:val="008035A7"/>
    <w:rsid w:val="00820A26"/>
    <w:rsid w:val="00823DB0"/>
    <w:rsid w:val="00825C1B"/>
    <w:rsid w:val="00835522"/>
    <w:rsid w:val="008603CA"/>
    <w:rsid w:val="008611B1"/>
    <w:rsid w:val="00863A9D"/>
    <w:rsid w:val="00863E6C"/>
    <w:rsid w:val="008755F4"/>
    <w:rsid w:val="00881B66"/>
    <w:rsid w:val="008854B8"/>
    <w:rsid w:val="00885F06"/>
    <w:rsid w:val="00891D12"/>
    <w:rsid w:val="00892508"/>
    <w:rsid w:val="008930A8"/>
    <w:rsid w:val="00896781"/>
    <w:rsid w:val="0089682F"/>
    <w:rsid w:val="008A364C"/>
    <w:rsid w:val="008A4AEE"/>
    <w:rsid w:val="008A4C79"/>
    <w:rsid w:val="008A7377"/>
    <w:rsid w:val="008C0B1B"/>
    <w:rsid w:val="008C51B7"/>
    <w:rsid w:val="008D1F3A"/>
    <w:rsid w:val="008F4475"/>
    <w:rsid w:val="008F5E27"/>
    <w:rsid w:val="008F6531"/>
    <w:rsid w:val="009014A4"/>
    <w:rsid w:val="0090538E"/>
    <w:rsid w:val="00910543"/>
    <w:rsid w:val="00912D4D"/>
    <w:rsid w:val="0092005A"/>
    <w:rsid w:val="00944513"/>
    <w:rsid w:val="00953D1F"/>
    <w:rsid w:val="00953E44"/>
    <w:rsid w:val="00961CB6"/>
    <w:rsid w:val="00964E52"/>
    <w:rsid w:val="00984209"/>
    <w:rsid w:val="00985815"/>
    <w:rsid w:val="009A0D66"/>
    <w:rsid w:val="009B68D8"/>
    <w:rsid w:val="009F7512"/>
    <w:rsid w:val="00A0043D"/>
    <w:rsid w:val="00A03BA4"/>
    <w:rsid w:val="00A14BAC"/>
    <w:rsid w:val="00A15D00"/>
    <w:rsid w:val="00A25867"/>
    <w:rsid w:val="00A27BA9"/>
    <w:rsid w:val="00A303D5"/>
    <w:rsid w:val="00A42947"/>
    <w:rsid w:val="00A557B0"/>
    <w:rsid w:val="00A60294"/>
    <w:rsid w:val="00A733B2"/>
    <w:rsid w:val="00A81D0D"/>
    <w:rsid w:val="00A86577"/>
    <w:rsid w:val="00AA2E5D"/>
    <w:rsid w:val="00AC3EEB"/>
    <w:rsid w:val="00AD3499"/>
    <w:rsid w:val="00AE130D"/>
    <w:rsid w:val="00AF14A3"/>
    <w:rsid w:val="00AF1A43"/>
    <w:rsid w:val="00AF6625"/>
    <w:rsid w:val="00B35566"/>
    <w:rsid w:val="00B35D49"/>
    <w:rsid w:val="00BA02D0"/>
    <w:rsid w:val="00BA1AE5"/>
    <w:rsid w:val="00BA4BD7"/>
    <w:rsid w:val="00BB0DA9"/>
    <w:rsid w:val="00BC2E16"/>
    <w:rsid w:val="00BE29D6"/>
    <w:rsid w:val="00BF18C9"/>
    <w:rsid w:val="00C11C55"/>
    <w:rsid w:val="00C17FBE"/>
    <w:rsid w:val="00C21EF1"/>
    <w:rsid w:val="00C25DF0"/>
    <w:rsid w:val="00C52495"/>
    <w:rsid w:val="00C5302D"/>
    <w:rsid w:val="00C76600"/>
    <w:rsid w:val="00C81CAF"/>
    <w:rsid w:val="00C83EAC"/>
    <w:rsid w:val="00C91A7E"/>
    <w:rsid w:val="00CA3034"/>
    <w:rsid w:val="00CC1F0E"/>
    <w:rsid w:val="00CD22D4"/>
    <w:rsid w:val="00D018AF"/>
    <w:rsid w:val="00D176AA"/>
    <w:rsid w:val="00D517C9"/>
    <w:rsid w:val="00D54DEC"/>
    <w:rsid w:val="00D72F1C"/>
    <w:rsid w:val="00D834DF"/>
    <w:rsid w:val="00D94ACE"/>
    <w:rsid w:val="00D94E19"/>
    <w:rsid w:val="00DA05A6"/>
    <w:rsid w:val="00DA2709"/>
    <w:rsid w:val="00DA27EE"/>
    <w:rsid w:val="00DA564C"/>
    <w:rsid w:val="00DA687A"/>
    <w:rsid w:val="00DB280F"/>
    <w:rsid w:val="00DC4ADE"/>
    <w:rsid w:val="00DD5115"/>
    <w:rsid w:val="00DE5A90"/>
    <w:rsid w:val="00DF1179"/>
    <w:rsid w:val="00DF49D0"/>
    <w:rsid w:val="00DF7B6F"/>
    <w:rsid w:val="00E00DE7"/>
    <w:rsid w:val="00E1329B"/>
    <w:rsid w:val="00E34C5E"/>
    <w:rsid w:val="00E454C0"/>
    <w:rsid w:val="00E55A4E"/>
    <w:rsid w:val="00E6251C"/>
    <w:rsid w:val="00E6368B"/>
    <w:rsid w:val="00E907A6"/>
    <w:rsid w:val="00E91BFE"/>
    <w:rsid w:val="00EB4EC9"/>
    <w:rsid w:val="00EB58C4"/>
    <w:rsid w:val="00EF104C"/>
    <w:rsid w:val="00EF4193"/>
    <w:rsid w:val="00EF76E3"/>
    <w:rsid w:val="00F0626A"/>
    <w:rsid w:val="00F11B7C"/>
    <w:rsid w:val="00F13AF5"/>
    <w:rsid w:val="00F43F73"/>
    <w:rsid w:val="00F57997"/>
    <w:rsid w:val="00F642F7"/>
    <w:rsid w:val="00F663B2"/>
    <w:rsid w:val="00F90BA5"/>
    <w:rsid w:val="00F91C77"/>
    <w:rsid w:val="00F953E9"/>
    <w:rsid w:val="00FA0605"/>
    <w:rsid w:val="00FA3D00"/>
    <w:rsid w:val="00FA5239"/>
    <w:rsid w:val="00FC1D40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4E88"/>
  <w15:docId w15:val="{7332769C-174B-4E73-986E-3CEDD2A7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57B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557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0B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8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17F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57B0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557B0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СумГУ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167</cp:revision>
  <cp:lastPrinted>2025-06-12T12:59:00Z</cp:lastPrinted>
  <dcterms:created xsi:type="dcterms:W3CDTF">2023-04-17T12:01:00Z</dcterms:created>
  <dcterms:modified xsi:type="dcterms:W3CDTF">2025-06-27T05:08:00Z</dcterms:modified>
</cp:coreProperties>
</file>